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172" w:rsidRPr="00C067E1" w:rsidRDefault="00D21172" w:rsidP="00D211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67E1">
        <w:rPr>
          <w:rFonts w:ascii="Times New Roman" w:hAnsi="Times New Roman" w:cs="Times New Roman"/>
          <w:b/>
          <w:sz w:val="24"/>
          <w:szCs w:val="24"/>
          <w:u w:val="single"/>
        </w:rPr>
        <w:t>Семинар по профилактике правонарушений несовершеннолетних</w:t>
      </w:r>
    </w:p>
    <w:p w:rsidR="00D21172" w:rsidRPr="00C067E1" w:rsidRDefault="00D21172" w:rsidP="00D211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67E1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«Семейный разговор» от 23.09.2015 г. (отчет)</w:t>
      </w:r>
    </w:p>
    <w:p w:rsidR="00D21172" w:rsidRPr="00C067E1" w:rsidRDefault="00D21172">
      <w:pPr>
        <w:rPr>
          <w:rFonts w:ascii="Times New Roman" w:hAnsi="Times New Roman" w:cs="Times New Roman"/>
          <w:sz w:val="24"/>
          <w:szCs w:val="24"/>
        </w:rPr>
      </w:pPr>
    </w:p>
    <w:p w:rsidR="00D21172" w:rsidRPr="00C067E1" w:rsidRDefault="00A84E24" w:rsidP="00D21172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7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6D7E70" wp14:editId="6E987496">
            <wp:extent cx="958291" cy="1158912"/>
            <wp:effectExtent l="0" t="0" r="0" b="3175"/>
            <wp:docPr id="1" name="Рисунок 1" descr="C:\Users\ввкппе\Desktop\Вяльцева Ирина. Семинар 23.09.2015г\23.09.2015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кппе\Desktop\Вяльцева Ирина. Семинар 23.09.2015г\23.09.2015 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75" cy="11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172" w:rsidRPr="00C067E1" w:rsidRDefault="00D21172" w:rsidP="00D21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67E1">
        <w:rPr>
          <w:rFonts w:ascii="Times New Roman" w:hAnsi="Times New Roman" w:cs="Times New Roman"/>
          <w:sz w:val="24"/>
          <w:szCs w:val="24"/>
        </w:rPr>
        <w:t xml:space="preserve">  Районный семинар по профилактике правонарушений несовершеннолетних «Семейный разговор» открывает выступление членов группы волонтёров «Новое поколение».</w:t>
      </w:r>
    </w:p>
    <w:p w:rsidR="00D21172" w:rsidRPr="00C067E1" w:rsidRDefault="00D21172" w:rsidP="00D21172">
      <w:pPr>
        <w:rPr>
          <w:rFonts w:ascii="Times New Roman" w:hAnsi="Times New Roman" w:cs="Times New Roman"/>
          <w:sz w:val="24"/>
          <w:szCs w:val="24"/>
        </w:rPr>
      </w:pPr>
      <w:r w:rsidRPr="00C067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BD9FE4" wp14:editId="2AABE258">
            <wp:extent cx="1367942" cy="1024396"/>
            <wp:effectExtent l="0" t="0" r="3810" b="4445"/>
            <wp:docPr id="2" name="Рисунок 2" descr="C:\Users\ввкппе\Desktop\Вяльцева Ирина. Семинар 23.09.2015г\Волонтёры. Наше поко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кппе\Desktop\Вяльцева Ирина. Семинар 23.09.2015г\Волонтёры. Наше покол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517" cy="102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7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170EC1" wp14:editId="529DD236">
            <wp:extent cx="1762963" cy="1273027"/>
            <wp:effectExtent l="0" t="0" r="8890" b="3810"/>
            <wp:docPr id="3" name="Рисунок 3" descr="C:\Users\ввкппе\Desktop\Вяльцева Ирина. Семинар 23.09.2015г\Волонтеры. Так давайте устроим большой хоро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кппе\Desktop\Вяльцева Ирина. Семинар 23.09.2015г\Волонтеры. Так давайте устроим большой хорово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891" cy="127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7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964221" wp14:editId="1E739DAB">
            <wp:extent cx="2047994" cy="1660136"/>
            <wp:effectExtent l="0" t="0" r="0" b="0"/>
            <wp:docPr id="4" name="Рисунок 4" descr="C:\Users\ввкппе\Desktop\Вяльцева Ирина. Семинар 23.09.2015г\Волонтеры. Я расту на радость мам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вкппе\Desktop\Вяльцева Ирина. Семинар 23.09.2015г\Волонтеры. Я расту на радость маме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79" cy="166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172" w:rsidRPr="00C067E1" w:rsidRDefault="00D21172" w:rsidP="00D211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067E1">
        <w:rPr>
          <w:rFonts w:ascii="Times New Roman" w:hAnsi="Times New Roman" w:cs="Times New Roman"/>
          <w:sz w:val="24"/>
          <w:szCs w:val="24"/>
        </w:rPr>
        <w:t>Слово предоставляется директору школы Н.С. Макеевой.</w:t>
      </w:r>
    </w:p>
    <w:p w:rsidR="00D21172" w:rsidRPr="00C067E1" w:rsidRDefault="00D21172" w:rsidP="00D2117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067E1">
        <w:rPr>
          <w:rFonts w:ascii="Times New Roman" w:hAnsi="Times New Roman" w:cs="Times New Roman"/>
          <w:b/>
          <w:i/>
          <w:sz w:val="24"/>
          <w:szCs w:val="24"/>
        </w:rPr>
        <w:t>Визитная карточка школы.</w:t>
      </w:r>
    </w:p>
    <w:p w:rsidR="00D21172" w:rsidRPr="00C067E1" w:rsidRDefault="00D21172" w:rsidP="00D2117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067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746D01" wp14:editId="1186AEEF">
            <wp:extent cx="1302106" cy="1742448"/>
            <wp:effectExtent l="0" t="0" r="0" b="0"/>
            <wp:docPr id="9" name="Рисунок 9" descr="C:\Users\ввкппе\Desktop\Вяльцева Ирина. Семинар 23.09.2015г\Макеева Н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вкппе\Desktop\Вяльцева Ирина. Семинар 23.09.2015г\Макеева Н.С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98" cy="174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172" w:rsidRPr="00C067E1" w:rsidRDefault="00D21172" w:rsidP="00D2117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1172" w:rsidRPr="00C067E1" w:rsidRDefault="00D21172" w:rsidP="00D21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67E1">
        <w:rPr>
          <w:rFonts w:ascii="Times New Roman" w:hAnsi="Times New Roman" w:cs="Times New Roman"/>
          <w:sz w:val="24"/>
          <w:szCs w:val="24"/>
        </w:rPr>
        <w:t>С работой по профилактике правонарушений и безнадзорности несовершеннолетних в нашей школе ознакомит заместитель директора по воспитательной работе С.Ю. Харченко.</w:t>
      </w:r>
    </w:p>
    <w:p w:rsidR="000C779F" w:rsidRPr="00C067E1" w:rsidRDefault="000C779F" w:rsidP="00D21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C779F" w:rsidRPr="00C067E1" w:rsidRDefault="000C779F" w:rsidP="00D21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67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F1CC0E" wp14:editId="352E2EFF">
            <wp:extent cx="1706802" cy="128016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57" cy="1279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067E1">
        <w:rPr>
          <w:rFonts w:ascii="Times New Roman" w:hAnsi="Times New Roman" w:cs="Times New Roman"/>
          <w:sz w:val="24"/>
          <w:szCs w:val="24"/>
        </w:rPr>
        <w:t xml:space="preserve">   </w:t>
      </w:r>
      <w:r w:rsidRPr="00C067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CDB47E" wp14:editId="39922708">
            <wp:extent cx="1733703" cy="130033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84" cy="1305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067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F02EE8" wp14:editId="37443B52">
            <wp:extent cx="1660550" cy="124541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0781" cy="124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172" w:rsidRPr="00C067E1" w:rsidRDefault="00D21172" w:rsidP="00D21172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067E1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Работа в секциях (практическая часть).</w:t>
      </w:r>
    </w:p>
    <w:p w:rsidR="00D21172" w:rsidRPr="00C067E1" w:rsidRDefault="00D21172" w:rsidP="00D21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67E1">
        <w:rPr>
          <w:rFonts w:ascii="Times New Roman" w:hAnsi="Times New Roman" w:cs="Times New Roman"/>
          <w:sz w:val="24"/>
          <w:szCs w:val="24"/>
        </w:rPr>
        <w:t xml:space="preserve">Участникам семинара  предложена  работа в секциях.  </w:t>
      </w:r>
    </w:p>
    <w:p w:rsidR="00D21172" w:rsidRPr="00C067E1" w:rsidRDefault="00D21172" w:rsidP="00D2117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7E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Секция 1</w:t>
      </w:r>
    </w:p>
    <w:p w:rsidR="00D21172" w:rsidRPr="00C067E1" w:rsidRDefault="00D21172" w:rsidP="00D21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67E1">
        <w:rPr>
          <w:rFonts w:ascii="Times New Roman" w:hAnsi="Times New Roman" w:cs="Times New Roman"/>
          <w:sz w:val="24"/>
          <w:szCs w:val="24"/>
        </w:rPr>
        <w:t xml:space="preserve">Проводит социальный педагог Н.С. </w:t>
      </w:r>
      <w:proofErr w:type="spellStart"/>
      <w:r w:rsidRPr="00C067E1">
        <w:rPr>
          <w:rFonts w:ascii="Times New Roman" w:hAnsi="Times New Roman" w:cs="Times New Roman"/>
          <w:sz w:val="24"/>
          <w:szCs w:val="24"/>
        </w:rPr>
        <w:t>Жирелина</w:t>
      </w:r>
      <w:proofErr w:type="spellEnd"/>
      <w:r w:rsidRPr="00C067E1">
        <w:rPr>
          <w:rFonts w:ascii="Times New Roman" w:hAnsi="Times New Roman" w:cs="Times New Roman"/>
          <w:sz w:val="24"/>
          <w:szCs w:val="24"/>
        </w:rPr>
        <w:t xml:space="preserve">. Демонстрация деловой игры по профилактике правонарушений в детском коллективе «Законы на нашей земле». </w:t>
      </w:r>
      <w:r w:rsidRPr="00C067E1">
        <w:rPr>
          <w:rFonts w:ascii="Times New Roman" w:hAnsi="Times New Roman" w:cs="Times New Roman"/>
          <w:sz w:val="24"/>
          <w:szCs w:val="24"/>
        </w:rPr>
        <w:lastRenderedPageBreak/>
        <w:t>Участники  деловой игры учащиеся 7</w:t>
      </w:r>
      <w:proofErr w:type="gramStart"/>
      <w:r w:rsidRPr="00C067E1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C067E1">
        <w:rPr>
          <w:rFonts w:ascii="Times New Roman" w:hAnsi="Times New Roman" w:cs="Times New Roman"/>
          <w:sz w:val="24"/>
          <w:szCs w:val="24"/>
        </w:rPr>
        <w:t xml:space="preserve"> класса. Мы выбрали этот класс, так как многие из ребят состоят на различных видах профилактического учёта. </w:t>
      </w:r>
    </w:p>
    <w:p w:rsidR="00D21172" w:rsidRPr="00C067E1" w:rsidRDefault="00D21172" w:rsidP="00D21172">
      <w:pPr>
        <w:rPr>
          <w:rFonts w:ascii="Times New Roman" w:hAnsi="Times New Roman" w:cs="Times New Roman"/>
          <w:sz w:val="24"/>
          <w:szCs w:val="24"/>
        </w:rPr>
      </w:pPr>
      <w:r w:rsidRPr="00C067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A485BD" wp14:editId="75AB9267">
            <wp:extent cx="2555285" cy="1704442"/>
            <wp:effectExtent l="0" t="0" r="0" b="0"/>
            <wp:docPr id="6" name="Рисунок 6" descr="C:\Users\ввкппе\Desktop\Вяльцева Ирина. Семинар 23.09.2015г\Жирелина Н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вкппе\Desktop\Вяльцева Ирина. Семинар 23.09.2015г\Жирелина Н.С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26" cy="170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4DF" w:rsidRPr="00C067E1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067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1C6517" wp14:editId="265EFDF2">
            <wp:extent cx="2260397" cy="1695505"/>
            <wp:effectExtent l="0" t="0" r="6985" b="0"/>
            <wp:docPr id="7" name="Рисунок 7" descr="C:\Users\ввкппе\Desktop\Вяльцева Ирина. Семинар 23.09.2015г\Законы на нашей зем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вкппе\Desktop\Вяльцева Ирина. Семинар 23.09.2015г\Законы на нашей земл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58" cy="169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172" w:rsidRPr="00C067E1" w:rsidRDefault="00D21172" w:rsidP="00D2117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7E1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C067E1">
        <w:rPr>
          <w:rFonts w:ascii="Times New Roman" w:hAnsi="Times New Roman" w:cs="Times New Roman"/>
          <w:b/>
          <w:sz w:val="24"/>
          <w:szCs w:val="24"/>
        </w:rPr>
        <w:t>Секция 2.</w:t>
      </w:r>
    </w:p>
    <w:p w:rsidR="00A84E24" w:rsidRPr="00C067E1" w:rsidRDefault="00D21172" w:rsidP="00D21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67E1">
        <w:rPr>
          <w:rFonts w:ascii="Times New Roman" w:hAnsi="Times New Roman" w:cs="Times New Roman"/>
          <w:sz w:val="24"/>
          <w:szCs w:val="24"/>
        </w:rPr>
        <w:t xml:space="preserve">Проводит педагог-психолог </w:t>
      </w:r>
      <w:proofErr w:type="spellStart"/>
      <w:r w:rsidRPr="00C067E1">
        <w:rPr>
          <w:rFonts w:ascii="Times New Roman" w:hAnsi="Times New Roman" w:cs="Times New Roman"/>
          <w:sz w:val="24"/>
          <w:szCs w:val="24"/>
        </w:rPr>
        <w:t>Вяльцева</w:t>
      </w:r>
      <w:proofErr w:type="spellEnd"/>
      <w:r w:rsidRPr="00C067E1">
        <w:rPr>
          <w:rFonts w:ascii="Times New Roman" w:hAnsi="Times New Roman" w:cs="Times New Roman"/>
          <w:sz w:val="24"/>
          <w:szCs w:val="24"/>
        </w:rPr>
        <w:t xml:space="preserve"> И.М. Практическое занятие по работе с семьёй по профилактике правонарушений несовершеннолетних.</w:t>
      </w:r>
    </w:p>
    <w:p w:rsidR="00D21172" w:rsidRPr="00C067E1" w:rsidRDefault="00A84E24" w:rsidP="00D21172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7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40F78B" wp14:editId="4865660A">
            <wp:extent cx="1930975" cy="1448409"/>
            <wp:effectExtent l="0" t="0" r="0" b="0"/>
            <wp:docPr id="5" name="Рисунок 5" descr="C:\Users\ввкппе\Desktop\Вяльцева Ирина. Семинар 23.09.2015г\Вяльцева И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вкппе\Desktop\Вяльцева Ирина. Семинар 23.09.2015г\Вяльцева И.М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01" cy="14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4DF" w:rsidRPr="00C067E1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834DF" w:rsidRPr="00C067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085F9A" wp14:editId="5D488C35">
            <wp:extent cx="2509113" cy="1424203"/>
            <wp:effectExtent l="0" t="0" r="5715" b="5080"/>
            <wp:docPr id="12" name="Рисунок 12" descr="C:\Users\ввкппе\Desktop\Вяльцева Ирина. Семинар 23.09.2015г\практическое заня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кппе\Desktop\Вяльцева Ирина. Семинар 23.09.2015г\практическое заняти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53" cy="142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E24" w:rsidRPr="00C067E1" w:rsidRDefault="00D21172" w:rsidP="00D21172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7E1">
        <w:rPr>
          <w:rFonts w:ascii="Times New Roman" w:hAnsi="Times New Roman" w:cs="Times New Roman"/>
          <w:sz w:val="24"/>
          <w:szCs w:val="24"/>
        </w:rPr>
        <w:t>Участники семинара обсудили выступления коллег и работу секций, оставили записи  в «Книге отзывов»</w:t>
      </w:r>
    </w:p>
    <w:p w:rsidR="00A84E24" w:rsidRPr="00C067E1" w:rsidRDefault="00A84E24">
      <w:pPr>
        <w:rPr>
          <w:rFonts w:ascii="Times New Roman" w:hAnsi="Times New Roman" w:cs="Times New Roman"/>
          <w:sz w:val="24"/>
          <w:szCs w:val="24"/>
        </w:rPr>
      </w:pPr>
      <w:r w:rsidRPr="00C067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37B16F" wp14:editId="4A9EC38B">
            <wp:extent cx="1353312" cy="1395312"/>
            <wp:effectExtent l="0" t="0" r="0" b="0"/>
            <wp:docPr id="10" name="Рисунок 10" descr="C:\Users\ввкппе\Desktop\Вяльцева Ирина. Семинар 23.09.2015г\О программе. Семейный раз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вкппе\Desktop\Вяльцева Ирина. Семинар 23.09.2015г\О программе. Семейный разгово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4" cy="13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4DF" w:rsidRPr="00C067E1">
        <w:rPr>
          <w:rFonts w:ascii="Times New Roman" w:hAnsi="Times New Roman" w:cs="Times New Roman"/>
          <w:sz w:val="24"/>
          <w:szCs w:val="24"/>
        </w:rPr>
        <w:t xml:space="preserve">    </w:t>
      </w:r>
      <w:r w:rsidRPr="00C067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C08BA1" wp14:editId="40B97B0D">
            <wp:extent cx="1558137" cy="1437459"/>
            <wp:effectExtent l="0" t="0" r="4445" b="0"/>
            <wp:docPr id="11" name="Рисунок 11" descr="C:\Users\ввкппе\Desktop\Вяльцева Ирина. Семинар 23.09.2015г\Обсуждени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вкппе\Desktop\Вяльцева Ирина. Семинар 23.09.2015г\Обсуждение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43" cy="144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4DF" w:rsidRPr="00C067E1">
        <w:rPr>
          <w:rFonts w:ascii="Times New Roman" w:hAnsi="Times New Roman" w:cs="Times New Roman"/>
          <w:sz w:val="24"/>
          <w:szCs w:val="24"/>
        </w:rPr>
        <w:t xml:space="preserve">      </w:t>
      </w:r>
      <w:r w:rsidR="00D21172" w:rsidRPr="00C067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B27A37" wp14:editId="28075750">
            <wp:extent cx="1038759" cy="1384843"/>
            <wp:effectExtent l="0" t="0" r="9525" b="6350"/>
            <wp:docPr id="8" name="Рисунок 8" descr="C:\Users\ввкппе\Desktop\Вяльцева Ирина. Семинар 23.09.2015г\из книги отзы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вкппе\Desktop\Вяльцева Ирина. Семинар 23.09.2015г\из книги отзыво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323" cy="139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43D" w:rsidRPr="00C067E1">
        <w:rPr>
          <w:rFonts w:ascii="Times New Roman" w:hAnsi="Times New Roman" w:cs="Times New Roman"/>
          <w:sz w:val="24"/>
          <w:szCs w:val="24"/>
        </w:rPr>
        <w:t xml:space="preserve">    </w:t>
      </w:r>
      <w:bookmarkStart w:id="0" w:name="_GoBack"/>
      <w:bookmarkEnd w:id="0"/>
    </w:p>
    <w:p w:rsidR="00C067E1" w:rsidRPr="00C067E1" w:rsidRDefault="00C067E1">
      <w:pPr>
        <w:rPr>
          <w:rFonts w:ascii="Times New Roman" w:hAnsi="Times New Roman" w:cs="Times New Roman"/>
          <w:sz w:val="24"/>
          <w:szCs w:val="24"/>
        </w:rPr>
      </w:pPr>
    </w:p>
    <w:p w:rsidR="00C067E1" w:rsidRPr="00C067E1" w:rsidRDefault="00C067E1">
      <w:pPr>
        <w:rPr>
          <w:rFonts w:ascii="Times New Roman" w:hAnsi="Times New Roman" w:cs="Times New Roman"/>
          <w:sz w:val="20"/>
          <w:szCs w:val="20"/>
        </w:rPr>
      </w:pPr>
      <w:r w:rsidRPr="00C067E1">
        <w:rPr>
          <w:rFonts w:ascii="Times New Roman" w:hAnsi="Times New Roman" w:cs="Times New Roman"/>
          <w:sz w:val="20"/>
          <w:szCs w:val="20"/>
        </w:rPr>
        <w:t>Харченко С.Ю.</w:t>
      </w:r>
    </w:p>
    <w:p w:rsidR="00C067E1" w:rsidRPr="00C067E1" w:rsidRDefault="00C067E1">
      <w:pPr>
        <w:rPr>
          <w:rFonts w:ascii="Times New Roman" w:hAnsi="Times New Roman" w:cs="Times New Roman"/>
          <w:sz w:val="20"/>
          <w:szCs w:val="20"/>
        </w:rPr>
      </w:pPr>
      <w:r w:rsidRPr="00C067E1">
        <w:rPr>
          <w:rFonts w:ascii="Times New Roman" w:hAnsi="Times New Roman" w:cs="Times New Roman"/>
          <w:sz w:val="20"/>
          <w:szCs w:val="20"/>
        </w:rPr>
        <w:t>8(962)8529866</w:t>
      </w:r>
    </w:p>
    <w:p w:rsidR="00A84E24" w:rsidRPr="00C067E1" w:rsidRDefault="00A84E24">
      <w:pPr>
        <w:rPr>
          <w:rFonts w:ascii="Times New Roman" w:hAnsi="Times New Roman" w:cs="Times New Roman"/>
          <w:sz w:val="24"/>
          <w:szCs w:val="24"/>
        </w:rPr>
      </w:pPr>
    </w:p>
    <w:p w:rsidR="00A84E24" w:rsidRPr="00C067E1" w:rsidRDefault="00A84E24">
      <w:pPr>
        <w:rPr>
          <w:rFonts w:ascii="Times New Roman" w:hAnsi="Times New Roman" w:cs="Times New Roman"/>
          <w:sz w:val="24"/>
          <w:szCs w:val="24"/>
        </w:rPr>
      </w:pPr>
    </w:p>
    <w:p w:rsidR="00A84E24" w:rsidRDefault="00A84E24"/>
    <w:p w:rsidR="00A84E24" w:rsidRDefault="00A84E24"/>
    <w:sectPr w:rsidR="00A84E24" w:rsidSect="00D21172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53A"/>
    <w:rsid w:val="000C779F"/>
    <w:rsid w:val="0022053A"/>
    <w:rsid w:val="004F243D"/>
    <w:rsid w:val="00644A3D"/>
    <w:rsid w:val="007834DF"/>
    <w:rsid w:val="00A84E24"/>
    <w:rsid w:val="00C067E1"/>
    <w:rsid w:val="00C7504B"/>
    <w:rsid w:val="00D21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E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E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5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198</Words>
  <Characters>1134</Characters>
  <Application>Microsoft Office Word</Application>
  <DocSecurity>0</DocSecurity>
  <Lines>9</Lines>
  <Paragraphs>2</Paragraphs>
  <ScaleCrop>false</ScaleCrop>
  <Company>*</Company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ввкппе</dc:creator>
  <cp:keywords/>
  <dc:description/>
  <cp:lastModifiedBy>ввкппе</cp:lastModifiedBy>
  <cp:revision>13</cp:revision>
  <dcterms:created xsi:type="dcterms:W3CDTF">2015-09-26T10:13:00Z</dcterms:created>
  <dcterms:modified xsi:type="dcterms:W3CDTF">2015-10-09T08:07:00Z</dcterms:modified>
</cp:coreProperties>
</file>